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2293" w14:textId="4A0CF6C4" w:rsidR="00606205" w:rsidRPr="000601C5" w:rsidRDefault="00F1447C" w:rsidP="007152F0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  <w:r w:rsidRPr="000601C5">
        <w:rPr>
          <w:rFonts w:ascii="Open Sans" w:hAnsi="Open Sans" w:cs="Open Sans"/>
          <w:noProof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5ACFA7F5" wp14:editId="340A6D0F">
            <wp:simplePos x="0" y="0"/>
            <wp:positionH relativeFrom="column">
              <wp:posOffset>3926261</wp:posOffset>
            </wp:positionH>
            <wp:positionV relativeFrom="paragraph">
              <wp:posOffset>-1198870</wp:posOffset>
            </wp:positionV>
            <wp:extent cx="3917315" cy="3787775"/>
            <wp:effectExtent l="781050" t="838200" r="768985" b="841375"/>
            <wp:wrapNone/>
            <wp:docPr id="2" name="Picture 2" descr="TC logo sea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C logo seal 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589090">
                      <a:off x="0" y="0"/>
                      <a:ext cx="3917315" cy="378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1C5">
        <w:rPr>
          <w:rFonts w:ascii="Open Sans" w:hAnsi="Open Sans" w:cs="Open Sans"/>
          <w:b/>
          <w:sz w:val="21"/>
          <w:szCs w:val="21"/>
        </w:rPr>
        <w:t>TAFT COLLEGE</w:t>
      </w:r>
    </w:p>
    <w:p w14:paraId="7C80491A" w14:textId="31AE2BCA" w:rsidR="00B7288D" w:rsidRPr="000601C5" w:rsidRDefault="00D23FF6" w:rsidP="00064F86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  <w:r w:rsidRPr="000601C5">
        <w:rPr>
          <w:rFonts w:ascii="Open Sans" w:hAnsi="Open Sans" w:cs="Open Sans"/>
          <w:b/>
          <w:sz w:val="21"/>
          <w:szCs w:val="21"/>
        </w:rPr>
        <w:t>Governance Council</w:t>
      </w:r>
    </w:p>
    <w:p w14:paraId="1E2FF83D" w14:textId="74882A3D" w:rsidR="00F1447C" w:rsidRPr="000601C5" w:rsidRDefault="00F1447C" w:rsidP="004839BB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</w:p>
    <w:p w14:paraId="7D96A7B3" w14:textId="3C953ACB" w:rsidR="002B2108" w:rsidRPr="000601C5" w:rsidRDefault="00611D5A" w:rsidP="004839BB">
      <w:pPr>
        <w:spacing w:after="0" w:line="240" w:lineRule="auto"/>
        <w:jc w:val="center"/>
        <w:rPr>
          <w:rFonts w:ascii="Open Sans" w:hAnsi="Open Sans" w:cs="Open Sans"/>
          <w:bCs/>
          <w:sz w:val="21"/>
          <w:szCs w:val="21"/>
        </w:rPr>
      </w:pPr>
      <w:r>
        <w:rPr>
          <w:rFonts w:ascii="Open Sans" w:hAnsi="Open Sans" w:cs="Open Sans"/>
          <w:bCs/>
          <w:sz w:val="21"/>
          <w:szCs w:val="21"/>
        </w:rPr>
        <w:t>March</w:t>
      </w:r>
      <w:r w:rsidR="004839BB" w:rsidRPr="000601C5">
        <w:rPr>
          <w:rFonts w:ascii="Open Sans" w:hAnsi="Open Sans" w:cs="Open Sans"/>
          <w:bCs/>
          <w:sz w:val="21"/>
          <w:szCs w:val="21"/>
        </w:rPr>
        <w:t xml:space="preserve"> </w:t>
      </w:r>
      <w:r w:rsidR="00B977E9">
        <w:rPr>
          <w:rFonts w:ascii="Open Sans" w:hAnsi="Open Sans" w:cs="Open Sans"/>
          <w:bCs/>
          <w:sz w:val="21"/>
          <w:szCs w:val="21"/>
        </w:rPr>
        <w:t>1</w:t>
      </w:r>
      <w:r>
        <w:rPr>
          <w:rFonts w:ascii="Open Sans" w:hAnsi="Open Sans" w:cs="Open Sans"/>
          <w:bCs/>
          <w:sz w:val="21"/>
          <w:szCs w:val="21"/>
        </w:rPr>
        <w:t>5</w:t>
      </w:r>
      <w:r w:rsidR="00F454F1" w:rsidRPr="000601C5">
        <w:rPr>
          <w:rFonts w:ascii="Open Sans" w:hAnsi="Open Sans" w:cs="Open Sans"/>
          <w:bCs/>
          <w:sz w:val="21"/>
          <w:szCs w:val="21"/>
        </w:rPr>
        <w:t>, 20</w:t>
      </w:r>
      <w:r w:rsidR="005A2F59" w:rsidRPr="000601C5">
        <w:rPr>
          <w:rFonts w:ascii="Open Sans" w:hAnsi="Open Sans" w:cs="Open Sans"/>
          <w:bCs/>
          <w:sz w:val="21"/>
          <w:szCs w:val="21"/>
        </w:rPr>
        <w:t>2</w:t>
      </w:r>
      <w:r w:rsidR="00B977E9">
        <w:rPr>
          <w:rFonts w:ascii="Open Sans" w:hAnsi="Open Sans" w:cs="Open Sans"/>
          <w:bCs/>
          <w:sz w:val="21"/>
          <w:szCs w:val="21"/>
        </w:rPr>
        <w:t>4</w:t>
      </w:r>
      <w:r w:rsidR="00F454F1" w:rsidRPr="000601C5">
        <w:rPr>
          <w:rFonts w:ascii="Open Sans" w:hAnsi="Open Sans" w:cs="Open Sans"/>
          <w:bCs/>
          <w:sz w:val="21"/>
          <w:szCs w:val="21"/>
        </w:rPr>
        <w:t xml:space="preserve"> </w:t>
      </w:r>
    </w:p>
    <w:p w14:paraId="02A79AE5" w14:textId="41116B57" w:rsidR="00B726C2" w:rsidRPr="000601C5" w:rsidRDefault="00C84C3C" w:rsidP="000601C5">
      <w:pPr>
        <w:spacing w:after="0" w:line="240" w:lineRule="auto"/>
        <w:jc w:val="center"/>
        <w:rPr>
          <w:rFonts w:ascii="Open Sans" w:hAnsi="Open Sans" w:cs="Open Sans"/>
          <w:bCs/>
          <w:sz w:val="21"/>
          <w:szCs w:val="21"/>
        </w:rPr>
      </w:pPr>
      <w:r w:rsidRPr="000601C5">
        <w:rPr>
          <w:rFonts w:ascii="Open Sans" w:hAnsi="Open Sans" w:cs="Open Sans"/>
          <w:bCs/>
          <w:sz w:val="21"/>
          <w:szCs w:val="21"/>
        </w:rPr>
        <w:t>1</w:t>
      </w:r>
      <w:r w:rsidR="00BB36E2" w:rsidRPr="000601C5">
        <w:rPr>
          <w:rFonts w:ascii="Open Sans" w:hAnsi="Open Sans" w:cs="Open Sans"/>
          <w:bCs/>
          <w:sz w:val="21"/>
          <w:szCs w:val="21"/>
        </w:rPr>
        <w:t>0</w:t>
      </w:r>
      <w:r w:rsidR="00574FCD" w:rsidRPr="000601C5">
        <w:rPr>
          <w:rFonts w:ascii="Open Sans" w:hAnsi="Open Sans" w:cs="Open Sans"/>
          <w:bCs/>
          <w:sz w:val="21"/>
          <w:szCs w:val="21"/>
        </w:rPr>
        <w:t>:</w:t>
      </w:r>
      <w:r w:rsidR="009164B2" w:rsidRPr="000601C5">
        <w:rPr>
          <w:rFonts w:ascii="Open Sans" w:hAnsi="Open Sans" w:cs="Open Sans"/>
          <w:bCs/>
          <w:sz w:val="21"/>
          <w:szCs w:val="21"/>
        </w:rPr>
        <w:t>10</w:t>
      </w:r>
      <w:r w:rsidR="00F454F1" w:rsidRPr="000601C5">
        <w:rPr>
          <w:rFonts w:ascii="Open Sans" w:hAnsi="Open Sans" w:cs="Open Sans"/>
          <w:bCs/>
          <w:sz w:val="21"/>
          <w:szCs w:val="21"/>
        </w:rPr>
        <w:t xml:space="preserve"> </w:t>
      </w:r>
      <w:r w:rsidR="00BB36E2" w:rsidRPr="000601C5">
        <w:rPr>
          <w:rFonts w:ascii="Open Sans" w:hAnsi="Open Sans" w:cs="Open Sans"/>
          <w:bCs/>
          <w:sz w:val="21"/>
          <w:szCs w:val="21"/>
        </w:rPr>
        <w:t>a</w:t>
      </w:r>
      <w:r w:rsidR="00831893" w:rsidRPr="000601C5">
        <w:rPr>
          <w:rFonts w:ascii="Open Sans" w:hAnsi="Open Sans" w:cs="Open Sans"/>
          <w:bCs/>
          <w:sz w:val="21"/>
          <w:szCs w:val="21"/>
        </w:rPr>
        <w:t xml:space="preserve">m </w:t>
      </w:r>
      <w:r w:rsidR="000601C5" w:rsidRPr="000601C5">
        <w:rPr>
          <w:rFonts w:ascii="Open Sans" w:hAnsi="Open Sans" w:cs="Open Sans"/>
          <w:bCs/>
          <w:sz w:val="21"/>
          <w:szCs w:val="21"/>
        </w:rPr>
        <w:t xml:space="preserve">      </w:t>
      </w:r>
      <w:r w:rsidR="00464A32" w:rsidRPr="000601C5">
        <w:rPr>
          <w:rFonts w:ascii="Open Sans" w:hAnsi="Open Sans" w:cs="Open Sans"/>
          <w:bCs/>
          <w:sz w:val="21"/>
          <w:szCs w:val="21"/>
        </w:rPr>
        <w:t>Cougar Room</w:t>
      </w:r>
    </w:p>
    <w:p w14:paraId="55DA4AF4" w14:textId="7318349F" w:rsidR="00F1447C" w:rsidRPr="005D3896" w:rsidRDefault="00F1447C" w:rsidP="00F1447C">
      <w:pPr>
        <w:pStyle w:val="Heading1"/>
        <w:rPr>
          <w:rFonts w:ascii="Open Sans" w:hAnsi="Open Sans" w:cs="Open Sans"/>
          <w:color w:val="auto"/>
          <w:sz w:val="21"/>
          <w:szCs w:val="21"/>
        </w:rPr>
      </w:pPr>
      <w:r w:rsidRPr="005D3896">
        <w:rPr>
          <w:rFonts w:ascii="Open Sans" w:hAnsi="Open Sans" w:cs="Open Sans"/>
          <w:color w:val="auto"/>
          <w:sz w:val="21"/>
          <w:szCs w:val="21"/>
        </w:rPr>
        <w:t>AGENDA</w:t>
      </w:r>
    </w:p>
    <w:p w14:paraId="6C1CAB78" w14:textId="6353FE6B" w:rsidR="00D23FF6" w:rsidRPr="005D3896" w:rsidRDefault="00F1447C" w:rsidP="00F1447C">
      <w:pPr>
        <w:tabs>
          <w:tab w:val="left" w:pos="540"/>
          <w:tab w:val="left" w:pos="1080"/>
        </w:tabs>
        <w:ind w:hanging="540"/>
        <w:rPr>
          <w:rFonts w:ascii="Open Sans" w:hAnsi="Open Sans" w:cs="Open Sans"/>
          <w:sz w:val="21"/>
          <w:szCs w:val="21"/>
        </w:rPr>
      </w:pPr>
      <w:r w:rsidRPr="005D3896">
        <w:rPr>
          <w:rFonts w:ascii="Open Sans" w:hAnsi="Open Sans" w:cs="Open San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1B20" wp14:editId="07B4424D">
                <wp:simplePos x="0" y="0"/>
                <wp:positionH relativeFrom="column">
                  <wp:posOffset>-8255</wp:posOffset>
                </wp:positionH>
                <wp:positionV relativeFrom="paragraph">
                  <wp:posOffset>128270</wp:posOffset>
                </wp:positionV>
                <wp:extent cx="5932170" cy="0"/>
                <wp:effectExtent l="10795" t="8255" r="10160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8CA72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65pt;margin-top:10.1pt;width:46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"/>
            </w:pict>
          </mc:Fallback>
        </mc:AlternateContent>
      </w:r>
      <w:r w:rsidR="00724D64" w:rsidRPr="005D3896">
        <w:rPr>
          <w:rFonts w:ascii="Open Sans" w:hAnsi="Open Sans" w:cs="Open Sans"/>
          <w:sz w:val="21"/>
          <w:szCs w:val="21"/>
        </w:rPr>
        <w:t xml:space="preserve">           </w:t>
      </w:r>
      <w:r w:rsidR="00F60A84" w:rsidRPr="005D3896">
        <w:rPr>
          <w:rFonts w:ascii="Open Sans" w:hAnsi="Open Sans" w:cs="Open Sans"/>
          <w:sz w:val="21"/>
          <w:szCs w:val="21"/>
        </w:rPr>
        <w:tab/>
      </w:r>
      <w:r w:rsidR="00F60A84" w:rsidRPr="005D3896">
        <w:rPr>
          <w:rFonts w:ascii="Open Sans" w:hAnsi="Open Sans" w:cs="Open Sans"/>
          <w:sz w:val="21"/>
          <w:szCs w:val="21"/>
        </w:rPr>
        <w:tab/>
      </w:r>
      <w:r w:rsidR="00D23FF6" w:rsidRPr="005D3896">
        <w:rPr>
          <w:rFonts w:ascii="Open Sans" w:hAnsi="Open Sans" w:cs="Open Sans"/>
          <w:sz w:val="21"/>
          <w:szCs w:val="21"/>
        </w:rPr>
        <w:tab/>
      </w:r>
    </w:p>
    <w:p w14:paraId="22EAFF4D" w14:textId="3E8D2C9A" w:rsidR="00D56114" w:rsidRPr="005D3896" w:rsidRDefault="00D56114" w:rsidP="006B2469">
      <w:pPr>
        <w:tabs>
          <w:tab w:val="left" w:pos="2160"/>
        </w:tabs>
        <w:spacing w:after="0" w:line="240" w:lineRule="auto"/>
        <w:contextualSpacing/>
        <w:jc w:val="both"/>
        <w:rPr>
          <w:rFonts w:ascii="Open Sans" w:hAnsi="Open Sans" w:cs="Open Sans"/>
          <w:bCs/>
          <w:sz w:val="21"/>
          <w:szCs w:val="21"/>
        </w:rPr>
      </w:pPr>
      <w:r w:rsidRPr="005D3896">
        <w:rPr>
          <w:rFonts w:ascii="Open Sans" w:hAnsi="Open Sans" w:cs="Open Sans"/>
          <w:bCs/>
          <w:sz w:val="21"/>
          <w:szCs w:val="21"/>
        </w:rPr>
        <w:t>Facilitator:</w:t>
      </w:r>
      <w:r w:rsidRPr="005D3896">
        <w:rPr>
          <w:rFonts w:ascii="Open Sans" w:hAnsi="Open Sans" w:cs="Open Sans"/>
          <w:bCs/>
          <w:sz w:val="21"/>
          <w:szCs w:val="21"/>
        </w:rPr>
        <w:tab/>
      </w:r>
      <w:r w:rsidR="00611D5A">
        <w:rPr>
          <w:rFonts w:ascii="Open Sans" w:hAnsi="Open Sans" w:cs="Open Sans"/>
          <w:bCs/>
          <w:sz w:val="21"/>
          <w:szCs w:val="21"/>
        </w:rPr>
        <w:t>Adam Bledsoe</w:t>
      </w:r>
      <w:r w:rsidR="001854DF">
        <w:rPr>
          <w:rFonts w:ascii="Open Sans" w:hAnsi="Open Sans" w:cs="Open Sans"/>
          <w:bCs/>
          <w:sz w:val="21"/>
          <w:szCs w:val="21"/>
        </w:rPr>
        <w:t xml:space="preserve"> </w:t>
      </w:r>
    </w:p>
    <w:p w14:paraId="2C50E53F" w14:textId="38CA8F2E" w:rsidR="00D56114" w:rsidRPr="000601C5" w:rsidRDefault="00C9408E" w:rsidP="006B2469">
      <w:pPr>
        <w:tabs>
          <w:tab w:val="left" w:pos="2160"/>
        </w:tabs>
        <w:spacing w:after="0" w:line="240" w:lineRule="auto"/>
        <w:contextualSpacing/>
        <w:jc w:val="both"/>
        <w:rPr>
          <w:rFonts w:ascii="Open Sans" w:hAnsi="Open Sans" w:cs="Open Sans"/>
          <w:bCs/>
          <w:sz w:val="21"/>
          <w:szCs w:val="21"/>
        </w:rPr>
      </w:pPr>
      <w:r w:rsidRPr="005D3896">
        <w:rPr>
          <w:rFonts w:ascii="Open Sans" w:hAnsi="Open Sans" w:cs="Open Sans"/>
          <w:bCs/>
          <w:sz w:val="21"/>
          <w:szCs w:val="21"/>
        </w:rPr>
        <w:t>Timekeeper:</w:t>
      </w:r>
      <w:r w:rsidRPr="005D3896">
        <w:rPr>
          <w:rFonts w:ascii="Open Sans" w:hAnsi="Open Sans" w:cs="Open Sans"/>
          <w:bCs/>
          <w:sz w:val="21"/>
          <w:szCs w:val="21"/>
        </w:rPr>
        <w:tab/>
      </w:r>
      <w:r w:rsidR="00611D5A">
        <w:rPr>
          <w:rFonts w:ascii="Open Sans" w:hAnsi="Open Sans" w:cs="Open Sans"/>
          <w:bCs/>
          <w:sz w:val="21"/>
          <w:szCs w:val="21"/>
        </w:rPr>
        <w:t xml:space="preserve">Damon Bell </w:t>
      </w:r>
    </w:p>
    <w:p w14:paraId="3677652C" w14:textId="049D606D" w:rsidR="006A0877" w:rsidRPr="000601C5" w:rsidRDefault="006A0877" w:rsidP="006B2469">
      <w:pPr>
        <w:tabs>
          <w:tab w:val="left" w:pos="2160"/>
        </w:tabs>
        <w:spacing w:after="0" w:line="240" w:lineRule="auto"/>
        <w:contextualSpacing/>
        <w:jc w:val="both"/>
        <w:rPr>
          <w:rFonts w:ascii="Open Sans" w:hAnsi="Open Sans" w:cs="Open Sans"/>
          <w:bCs/>
          <w:sz w:val="21"/>
          <w:szCs w:val="21"/>
        </w:rPr>
      </w:pPr>
      <w:r w:rsidRPr="000601C5">
        <w:rPr>
          <w:rFonts w:ascii="Open Sans" w:hAnsi="Open Sans" w:cs="Open Sans"/>
          <w:bCs/>
          <w:sz w:val="21"/>
          <w:szCs w:val="21"/>
        </w:rPr>
        <w:t>Recorder</w:t>
      </w:r>
      <w:r w:rsidR="00732663" w:rsidRPr="000601C5">
        <w:rPr>
          <w:rFonts w:ascii="Open Sans" w:hAnsi="Open Sans" w:cs="Open Sans"/>
          <w:bCs/>
          <w:sz w:val="21"/>
          <w:szCs w:val="21"/>
        </w:rPr>
        <w:t>/Minutes</w:t>
      </w:r>
      <w:r w:rsidRPr="000601C5">
        <w:rPr>
          <w:rFonts w:ascii="Open Sans" w:hAnsi="Open Sans" w:cs="Open Sans"/>
          <w:bCs/>
          <w:sz w:val="21"/>
          <w:szCs w:val="21"/>
        </w:rPr>
        <w:t>:</w:t>
      </w:r>
      <w:r w:rsidRPr="000601C5">
        <w:rPr>
          <w:rFonts w:ascii="Open Sans" w:hAnsi="Open Sans" w:cs="Open Sans"/>
          <w:bCs/>
          <w:sz w:val="21"/>
          <w:szCs w:val="21"/>
        </w:rPr>
        <w:tab/>
      </w:r>
      <w:r w:rsidR="005A2F59" w:rsidRPr="000601C5">
        <w:rPr>
          <w:rFonts w:ascii="Open Sans" w:hAnsi="Open Sans" w:cs="Open Sans"/>
          <w:bCs/>
          <w:sz w:val="21"/>
          <w:szCs w:val="21"/>
        </w:rPr>
        <w:t>Sarah Criss</w:t>
      </w:r>
    </w:p>
    <w:p w14:paraId="18F882D3" w14:textId="77777777" w:rsidR="00724D64" w:rsidRPr="000601C5" w:rsidRDefault="00724D64" w:rsidP="006B2469">
      <w:pPr>
        <w:spacing w:after="0" w:line="240" w:lineRule="auto"/>
        <w:ind w:left="360"/>
        <w:jc w:val="both"/>
        <w:rPr>
          <w:rFonts w:ascii="Open Sans" w:hAnsi="Open Sans" w:cs="Open Sans"/>
          <w:sz w:val="21"/>
          <w:szCs w:val="21"/>
          <w:highlight w:val="yellow"/>
        </w:rPr>
      </w:pPr>
    </w:p>
    <w:p w14:paraId="3B056D5D" w14:textId="5E36D078" w:rsidR="00FA272E" w:rsidRDefault="00915E63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 xml:space="preserve">Approval of Minutes from </w:t>
      </w:r>
      <w:r w:rsidR="00611D5A">
        <w:rPr>
          <w:rFonts w:ascii="Open Sans" w:hAnsi="Open Sans" w:cs="Open Sans"/>
          <w:sz w:val="21"/>
          <w:szCs w:val="21"/>
        </w:rPr>
        <w:t>February</w:t>
      </w:r>
      <w:r w:rsidR="00463294" w:rsidRPr="000601C5">
        <w:rPr>
          <w:rFonts w:ascii="Open Sans" w:hAnsi="Open Sans" w:cs="Open Sans"/>
          <w:sz w:val="21"/>
          <w:szCs w:val="21"/>
        </w:rPr>
        <w:t xml:space="preserve"> </w:t>
      </w:r>
      <w:r w:rsidR="00611D5A">
        <w:rPr>
          <w:rFonts w:ascii="Open Sans" w:hAnsi="Open Sans" w:cs="Open Sans"/>
          <w:sz w:val="21"/>
          <w:szCs w:val="21"/>
        </w:rPr>
        <w:t>9</w:t>
      </w:r>
      <w:r w:rsidR="00463294" w:rsidRPr="000601C5">
        <w:rPr>
          <w:rFonts w:ascii="Open Sans" w:hAnsi="Open Sans" w:cs="Open Sans"/>
          <w:sz w:val="21"/>
          <w:szCs w:val="21"/>
        </w:rPr>
        <w:t xml:space="preserve">, </w:t>
      </w:r>
      <w:proofErr w:type="gramStart"/>
      <w:r w:rsidR="00463294" w:rsidRPr="000601C5">
        <w:rPr>
          <w:rFonts w:ascii="Open Sans" w:hAnsi="Open Sans" w:cs="Open Sans"/>
          <w:sz w:val="21"/>
          <w:szCs w:val="21"/>
        </w:rPr>
        <w:t>202</w:t>
      </w:r>
      <w:r w:rsidR="00611D5A">
        <w:rPr>
          <w:rFonts w:ascii="Open Sans" w:hAnsi="Open Sans" w:cs="Open Sans"/>
          <w:sz w:val="21"/>
          <w:szCs w:val="21"/>
        </w:rPr>
        <w:t>4</w:t>
      </w:r>
      <w:proofErr w:type="gramEnd"/>
      <w:r w:rsidR="00611D5A">
        <w:rPr>
          <w:rFonts w:ascii="Open Sans" w:hAnsi="Open Sans" w:cs="Open Sans"/>
          <w:sz w:val="21"/>
          <w:szCs w:val="21"/>
        </w:rPr>
        <w:t xml:space="preserve"> and January 19, 2024</w:t>
      </w:r>
      <w:r w:rsidR="00463294" w:rsidRPr="000601C5">
        <w:rPr>
          <w:rFonts w:ascii="Open Sans" w:hAnsi="Open Sans" w:cs="Open Sans"/>
          <w:sz w:val="21"/>
          <w:szCs w:val="21"/>
        </w:rPr>
        <w:t xml:space="preserve"> </w:t>
      </w:r>
      <w:r w:rsidR="00BF6CB7" w:rsidRPr="000601C5">
        <w:rPr>
          <w:rFonts w:ascii="Open Sans" w:hAnsi="Open Sans" w:cs="Open Sans"/>
          <w:sz w:val="21"/>
          <w:szCs w:val="21"/>
        </w:rPr>
        <w:t>Meeting</w:t>
      </w:r>
      <w:r w:rsidR="00F454F1" w:rsidRPr="000601C5">
        <w:rPr>
          <w:rFonts w:ascii="Open Sans" w:hAnsi="Open Sans" w:cs="Open Sans"/>
          <w:sz w:val="21"/>
          <w:szCs w:val="21"/>
        </w:rPr>
        <w:t xml:space="preserve"> </w:t>
      </w:r>
      <w:r w:rsidR="00C83DC0">
        <w:rPr>
          <w:rFonts w:ascii="Open Sans" w:hAnsi="Open Sans" w:cs="Open Sans"/>
          <w:sz w:val="21"/>
          <w:szCs w:val="21"/>
        </w:rPr>
        <w:tab/>
      </w:r>
      <w:r w:rsidR="00724D64" w:rsidRPr="000601C5">
        <w:rPr>
          <w:rFonts w:ascii="Open Sans" w:hAnsi="Open Sans" w:cs="Open Sans"/>
          <w:sz w:val="21"/>
          <w:szCs w:val="21"/>
        </w:rPr>
        <w:t>5 Minutes</w:t>
      </w:r>
      <w:r w:rsidR="005D5A8D" w:rsidRPr="000601C5">
        <w:rPr>
          <w:rFonts w:ascii="Open Sans" w:hAnsi="Open Sans" w:cs="Open Sans"/>
          <w:sz w:val="21"/>
          <w:szCs w:val="21"/>
        </w:rPr>
        <w:t xml:space="preserve"> </w:t>
      </w:r>
    </w:p>
    <w:p w14:paraId="1FABBA96" w14:textId="27BF8693" w:rsidR="00DB431E" w:rsidRPr="00D47A18" w:rsidRDefault="003651EE" w:rsidP="00FE1915">
      <w:pPr>
        <w:pStyle w:val="ListParagraph"/>
        <w:spacing w:after="0" w:line="240" w:lineRule="auto"/>
        <w:ind w:left="36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 </w:t>
      </w:r>
    </w:p>
    <w:p w14:paraId="1C147A16" w14:textId="1AAED3BD" w:rsidR="00171786" w:rsidRPr="000601C5" w:rsidRDefault="00171786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Committee Reports</w:t>
      </w:r>
      <w:r w:rsidRPr="000601C5">
        <w:rPr>
          <w:rFonts w:ascii="Open Sans" w:hAnsi="Open Sans" w:cs="Open Sans"/>
          <w:sz w:val="21"/>
          <w:szCs w:val="21"/>
        </w:rPr>
        <w:tab/>
        <w:t>(Brief Updates)</w:t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="003651EE">
        <w:rPr>
          <w:rFonts w:ascii="Open Sans" w:hAnsi="Open Sans" w:cs="Open Sans"/>
          <w:sz w:val="21"/>
          <w:szCs w:val="21"/>
        </w:rPr>
        <w:t>4</w:t>
      </w:r>
      <w:r w:rsidR="005C6466" w:rsidRPr="000601C5">
        <w:rPr>
          <w:rFonts w:ascii="Open Sans" w:hAnsi="Open Sans" w:cs="Open Sans"/>
          <w:sz w:val="21"/>
          <w:szCs w:val="21"/>
        </w:rPr>
        <w:t>0</w:t>
      </w:r>
      <w:r w:rsidR="00732663" w:rsidRPr="000601C5">
        <w:rPr>
          <w:rFonts w:ascii="Open Sans" w:hAnsi="Open Sans" w:cs="Open Sans"/>
          <w:sz w:val="21"/>
          <w:szCs w:val="21"/>
        </w:rPr>
        <w:t xml:space="preserve"> </w:t>
      </w:r>
      <w:r w:rsidRPr="000601C5">
        <w:rPr>
          <w:rFonts w:ascii="Open Sans" w:hAnsi="Open Sans" w:cs="Open Sans"/>
          <w:sz w:val="21"/>
          <w:szCs w:val="21"/>
        </w:rPr>
        <w:t>Minutes</w:t>
      </w:r>
    </w:p>
    <w:p w14:paraId="7F785F90" w14:textId="00026622" w:rsidR="00171786" w:rsidRPr="000601C5" w:rsidRDefault="003651EE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SEMCOM</w:t>
      </w:r>
      <w:r w:rsidR="00171786" w:rsidRPr="000601C5">
        <w:rPr>
          <w:rFonts w:ascii="Open Sans" w:hAnsi="Open Sans" w:cs="Open Sans"/>
          <w:sz w:val="21"/>
          <w:szCs w:val="21"/>
        </w:rPr>
        <w:t xml:space="preserve"> Committee (</w:t>
      </w:r>
      <w:r w:rsidR="004A4D7E" w:rsidRPr="000601C5">
        <w:rPr>
          <w:rFonts w:ascii="Open Sans" w:hAnsi="Open Sans" w:cs="Open Sans"/>
          <w:sz w:val="21"/>
          <w:szCs w:val="21"/>
        </w:rPr>
        <w:t>Damon Bell</w:t>
      </w:r>
      <w:r w:rsidR="00DB431E" w:rsidRPr="000601C5">
        <w:rPr>
          <w:rFonts w:ascii="Open Sans" w:hAnsi="Open Sans" w:cs="Open Sans"/>
          <w:sz w:val="21"/>
          <w:szCs w:val="21"/>
        </w:rPr>
        <w:t>/Leslie Minor</w:t>
      </w:r>
      <w:r w:rsidR="00171786" w:rsidRPr="000601C5">
        <w:rPr>
          <w:rFonts w:ascii="Open Sans" w:hAnsi="Open Sans" w:cs="Open Sans"/>
          <w:sz w:val="21"/>
          <w:szCs w:val="21"/>
        </w:rPr>
        <w:t>)</w:t>
      </w:r>
    </w:p>
    <w:p w14:paraId="6F8FBAA1" w14:textId="48530DBF" w:rsidR="00171786" w:rsidRPr="000601C5" w:rsidRDefault="00171786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Budget Committee (</w:t>
      </w:r>
      <w:r w:rsidR="00DB431E" w:rsidRPr="000601C5">
        <w:rPr>
          <w:rFonts w:ascii="Open Sans" w:hAnsi="Open Sans" w:cs="Open Sans"/>
          <w:sz w:val="21"/>
          <w:szCs w:val="21"/>
        </w:rPr>
        <w:t>Todd Hampton</w:t>
      </w:r>
      <w:r w:rsidRPr="000601C5">
        <w:rPr>
          <w:rFonts w:ascii="Open Sans" w:hAnsi="Open Sans" w:cs="Open Sans"/>
          <w:sz w:val="21"/>
          <w:szCs w:val="21"/>
        </w:rPr>
        <w:t>)</w:t>
      </w:r>
    </w:p>
    <w:p w14:paraId="77F79B89" w14:textId="3B186A54" w:rsidR="00171786" w:rsidRPr="000601C5" w:rsidRDefault="00171786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Strategic Planning Committee (Xiaohong Li)</w:t>
      </w:r>
    </w:p>
    <w:p w14:paraId="7116CA15" w14:textId="721E5AB9" w:rsidR="00171786" w:rsidRPr="000601C5" w:rsidRDefault="00171786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Campus Safety and Security (</w:t>
      </w:r>
      <w:r w:rsidR="00F043C7" w:rsidRPr="000601C5">
        <w:rPr>
          <w:rFonts w:ascii="Open Sans" w:hAnsi="Open Sans" w:cs="Open Sans"/>
          <w:sz w:val="21"/>
          <w:szCs w:val="21"/>
        </w:rPr>
        <w:t>Heather del Rosario</w:t>
      </w:r>
      <w:r w:rsidRPr="000601C5">
        <w:rPr>
          <w:rFonts w:ascii="Open Sans" w:hAnsi="Open Sans" w:cs="Open Sans"/>
          <w:sz w:val="21"/>
          <w:szCs w:val="21"/>
        </w:rPr>
        <w:t>)</w:t>
      </w:r>
    </w:p>
    <w:p w14:paraId="12537673" w14:textId="2747B510" w:rsidR="00171786" w:rsidRPr="000601C5" w:rsidRDefault="00171786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Information Technology (Xiaohong Li)</w:t>
      </w:r>
    </w:p>
    <w:p w14:paraId="133B78AF" w14:textId="171AA1FB" w:rsidR="00A3739F" w:rsidRDefault="005D5A8D" w:rsidP="000601C5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DEI</w:t>
      </w:r>
      <w:r w:rsidR="00B74553">
        <w:rPr>
          <w:rFonts w:ascii="Open Sans" w:hAnsi="Open Sans" w:cs="Open Sans"/>
          <w:sz w:val="21"/>
          <w:szCs w:val="21"/>
        </w:rPr>
        <w:t>AA</w:t>
      </w:r>
      <w:r w:rsidR="00EF6002" w:rsidRPr="000601C5">
        <w:rPr>
          <w:rFonts w:ascii="Open Sans" w:hAnsi="Open Sans" w:cs="Open Sans"/>
          <w:sz w:val="21"/>
          <w:szCs w:val="21"/>
        </w:rPr>
        <w:t xml:space="preserve"> </w:t>
      </w:r>
      <w:r w:rsidR="00C82B10" w:rsidRPr="000601C5">
        <w:rPr>
          <w:rFonts w:ascii="Open Sans" w:hAnsi="Open Sans" w:cs="Open Sans"/>
          <w:sz w:val="21"/>
          <w:szCs w:val="21"/>
        </w:rPr>
        <w:t xml:space="preserve">Committee </w:t>
      </w:r>
      <w:r w:rsidR="00EF6002" w:rsidRPr="000601C5">
        <w:rPr>
          <w:rFonts w:ascii="Open Sans" w:hAnsi="Open Sans" w:cs="Open Sans"/>
          <w:sz w:val="21"/>
          <w:szCs w:val="21"/>
        </w:rPr>
        <w:t xml:space="preserve">(Damon Bell) </w:t>
      </w:r>
    </w:p>
    <w:p w14:paraId="779BF8AD" w14:textId="0FCD5FDB" w:rsidR="003651EE" w:rsidRPr="000601C5" w:rsidRDefault="003651EE" w:rsidP="000601C5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Academic Senate (Candace Duron) </w:t>
      </w:r>
    </w:p>
    <w:p w14:paraId="4E263B41" w14:textId="7A68042A" w:rsidR="002557B8" w:rsidRPr="000601C5" w:rsidRDefault="002557B8" w:rsidP="00FD162B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152DB6E4" w14:textId="13842C9C" w:rsidR="00C83DC0" w:rsidRDefault="00611D5A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OER Strategic Plan (Oja)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  <w:t>15 Minutes</w:t>
      </w:r>
    </w:p>
    <w:p w14:paraId="1125886A" w14:textId="67EF064C" w:rsidR="00611D5A" w:rsidRDefault="00611D5A" w:rsidP="00611D5A">
      <w:pPr>
        <w:pStyle w:val="ListParagraph"/>
        <w:spacing w:after="0" w:line="240" w:lineRule="auto"/>
        <w:ind w:left="36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 </w:t>
      </w:r>
    </w:p>
    <w:p w14:paraId="1D88ED99" w14:textId="0B49722C" w:rsidR="00611D5A" w:rsidRDefault="00611D5A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SAP 2022-23 Data Update (Li) 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  <w:t xml:space="preserve">15 Minutes </w:t>
      </w:r>
    </w:p>
    <w:p w14:paraId="054626DE" w14:textId="77777777" w:rsidR="00611D5A" w:rsidRPr="00611D5A" w:rsidRDefault="00611D5A" w:rsidP="00611D5A">
      <w:pPr>
        <w:pStyle w:val="ListParagraph"/>
        <w:rPr>
          <w:rFonts w:ascii="Open Sans" w:hAnsi="Open Sans" w:cs="Open Sans"/>
          <w:sz w:val="21"/>
          <w:szCs w:val="21"/>
        </w:rPr>
      </w:pPr>
    </w:p>
    <w:p w14:paraId="7170890A" w14:textId="0E74D0C8" w:rsidR="00611D5A" w:rsidRDefault="00611D5A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Evaluating the impact of PR based resource allocation for 2021-22 (Li) 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  <w:t xml:space="preserve">10 Minutes </w:t>
      </w:r>
    </w:p>
    <w:p w14:paraId="140BADD7" w14:textId="77777777" w:rsidR="00611D5A" w:rsidRPr="00611D5A" w:rsidRDefault="00611D5A" w:rsidP="00611D5A">
      <w:pPr>
        <w:pStyle w:val="ListParagraph"/>
        <w:rPr>
          <w:rFonts w:ascii="Open Sans" w:hAnsi="Open Sans" w:cs="Open Sans"/>
          <w:sz w:val="21"/>
          <w:szCs w:val="21"/>
        </w:rPr>
      </w:pPr>
    </w:p>
    <w:p w14:paraId="17618A84" w14:textId="78FBDD5B" w:rsidR="00611D5A" w:rsidRDefault="00611D5A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Approve ACCJC Annual Report (Li) 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  <w:t>10 Minutes</w:t>
      </w:r>
    </w:p>
    <w:p w14:paraId="1F48CC77" w14:textId="77777777" w:rsidR="00611D5A" w:rsidRPr="00611D5A" w:rsidRDefault="00611D5A" w:rsidP="00611D5A">
      <w:pPr>
        <w:pStyle w:val="ListParagraph"/>
        <w:rPr>
          <w:rFonts w:ascii="Open Sans" w:hAnsi="Open Sans" w:cs="Open Sans"/>
          <w:sz w:val="21"/>
          <w:szCs w:val="21"/>
        </w:rPr>
      </w:pPr>
    </w:p>
    <w:p w14:paraId="39D44431" w14:textId="1D5502D9" w:rsidR="00611D5A" w:rsidRDefault="00611D5A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2023-24 Goal Scoring Worksheet (Li) 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  <w:t xml:space="preserve">10 Minutes </w:t>
      </w:r>
    </w:p>
    <w:p w14:paraId="11082F63" w14:textId="77777777" w:rsidR="008A72B9" w:rsidRPr="000F214E" w:rsidRDefault="008A72B9" w:rsidP="000F214E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00E51CC6" w14:textId="709E6980" w:rsidR="00351ECA" w:rsidRPr="000601C5" w:rsidRDefault="00351ECA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Other</w:t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  <w:t xml:space="preserve"> 5 Minutes </w:t>
      </w:r>
    </w:p>
    <w:p w14:paraId="26AB42F7" w14:textId="77777777" w:rsidR="00354D02" w:rsidRDefault="00354D02" w:rsidP="006B2469">
      <w:pPr>
        <w:tabs>
          <w:tab w:val="right" w:pos="9000"/>
        </w:tabs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</w:p>
    <w:p w14:paraId="146B3722" w14:textId="77777777" w:rsidR="008A72B9" w:rsidRDefault="008A72B9" w:rsidP="006B2469">
      <w:pPr>
        <w:tabs>
          <w:tab w:val="right" w:pos="9000"/>
        </w:tabs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</w:p>
    <w:p w14:paraId="4F910D8A" w14:textId="77777777" w:rsidR="008A72B9" w:rsidRDefault="008A72B9" w:rsidP="006B2469">
      <w:pPr>
        <w:tabs>
          <w:tab w:val="right" w:pos="9000"/>
        </w:tabs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</w:p>
    <w:p w14:paraId="2779495C" w14:textId="77777777" w:rsidR="008A72B9" w:rsidRPr="000601C5" w:rsidRDefault="008A72B9" w:rsidP="006B2469">
      <w:pPr>
        <w:tabs>
          <w:tab w:val="right" w:pos="9000"/>
        </w:tabs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</w:p>
    <w:p w14:paraId="3904A74C" w14:textId="5FA5B370" w:rsidR="00342E4C" w:rsidRPr="005D3896" w:rsidRDefault="004C28C8" w:rsidP="006B2469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Next Meeting - </w:t>
      </w:r>
      <w:r w:rsidR="00342E4C" w:rsidRPr="005D3896">
        <w:rPr>
          <w:rFonts w:ascii="Open Sans" w:hAnsi="Open Sans" w:cs="Open Sans"/>
          <w:sz w:val="21"/>
          <w:szCs w:val="21"/>
        </w:rPr>
        <w:t xml:space="preserve">Facilitator: </w:t>
      </w:r>
      <w:r w:rsidR="00DB431E" w:rsidRPr="005D3896">
        <w:rPr>
          <w:rFonts w:ascii="Open Sans" w:hAnsi="Open Sans" w:cs="Open Sans"/>
          <w:sz w:val="21"/>
          <w:szCs w:val="21"/>
        </w:rPr>
        <w:tab/>
      </w:r>
      <w:r w:rsidR="00577E4E" w:rsidRPr="005D3896">
        <w:rPr>
          <w:rFonts w:ascii="Open Sans" w:hAnsi="Open Sans" w:cs="Open Sans"/>
          <w:sz w:val="21"/>
          <w:szCs w:val="21"/>
        </w:rPr>
        <w:tab/>
      </w:r>
      <w:r w:rsidR="00577E4E" w:rsidRPr="005D3896">
        <w:rPr>
          <w:rFonts w:ascii="Open Sans" w:hAnsi="Open Sans" w:cs="Open Sans"/>
          <w:sz w:val="21"/>
          <w:szCs w:val="21"/>
        </w:rPr>
        <w:tab/>
      </w:r>
      <w:r w:rsidR="00342E4C" w:rsidRPr="005D3896">
        <w:rPr>
          <w:rFonts w:ascii="Open Sans" w:hAnsi="Open Sans" w:cs="Open Sans"/>
          <w:sz w:val="21"/>
          <w:szCs w:val="21"/>
        </w:rPr>
        <w:t>Timekeeper</w:t>
      </w:r>
      <w:r w:rsidR="00574FCD" w:rsidRPr="005D3896">
        <w:rPr>
          <w:rFonts w:ascii="Open Sans" w:hAnsi="Open Sans" w:cs="Open Sans"/>
          <w:sz w:val="21"/>
          <w:szCs w:val="21"/>
        </w:rPr>
        <w:t>:</w:t>
      </w:r>
      <w:r w:rsidR="00A35124" w:rsidRPr="005D3896">
        <w:rPr>
          <w:rFonts w:ascii="Open Sans" w:hAnsi="Open Sans" w:cs="Open Sans"/>
          <w:sz w:val="21"/>
          <w:szCs w:val="21"/>
        </w:rPr>
        <w:t xml:space="preserve"> </w:t>
      </w:r>
    </w:p>
    <w:p w14:paraId="5F8B9C99" w14:textId="32880730" w:rsidR="00506591" w:rsidRPr="000601C5" w:rsidRDefault="007B1988" w:rsidP="006B2469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  <w:r w:rsidRPr="005D3896">
        <w:rPr>
          <w:rFonts w:ascii="Open Sans" w:hAnsi="Open Sans" w:cs="Open Sans"/>
          <w:sz w:val="21"/>
          <w:szCs w:val="21"/>
        </w:rPr>
        <w:t>Next Meeting:</w:t>
      </w:r>
      <w:r w:rsidR="00E55BBB" w:rsidRPr="005D3896">
        <w:rPr>
          <w:rFonts w:ascii="Open Sans" w:hAnsi="Open Sans" w:cs="Open Sans"/>
          <w:sz w:val="21"/>
          <w:szCs w:val="21"/>
        </w:rPr>
        <w:tab/>
      </w:r>
      <w:r w:rsidR="00782B07" w:rsidRPr="005D3896">
        <w:rPr>
          <w:rFonts w:ascii="Open Sans" w:hAnsi="Open Sans" w:cs="Open Sans"/>
          <w:sz w:val="21"/>
          <w:szCs w:val="21"/>
        </w:rPr>
        <w:t xml:space="preserve"> </w:t>
      </w:r>
      <w:r w:rsidR="00A7472B">
        <w:rPr>
          <w:rFonts w:ascii="Open Sans" w:hAnsi="Open Sans" w:cs="Open Sans"/>
          <w:sz w:val="21"/>
          <w:szCs w:val="21"/>
        </w:rPr>
        <w:t>April</w:t>
      </w:r>
      <w:r w:rsidR="008A328C" w:rsidRPr="00BF2CA1">
        <w:rPr>
          <w:rFonts w:ascii="Open Sans" w:hAnsi="Open Sans" w:cs="Open Sans"/>
          <w:sz w:val="21"/>
          <w:szCs w:val="21"/>
        </w:rPr>
        <w:t xml:space="preserve"> </w:t>
      </w:r>
      <w:r w:rsidR="00A7472B">
        <w:rPr>
          <w:rFonts w:ascii="Open Sans" w:hAnsi="Open Sans" w:cs="Open Sans"/>
          <w:sz w:val="21"/>
          <w:szCs w:val="21"/>
        </w:rPr>
        <w:t>1</w:t>
      </w:r>
      <w:r w:rsidR="00BF2CA1" w:rsidRPr="00BF2CA1">
        <w:rPr>
          <w:rFonts w:ascii="Open Sans" w:hAnsi="Open Sans" w:cs="Open Sans"/>
          <w:sz w:val="21"/>
          <w:szCs w:val="21"/>
        </w:rPr>
        <w:t>9</w:t>
      </w:r>
      <w:r w:rsidR="008A328C" w:rsidRPr="00BF2CA1">
        <w:rPr>
          <w:rFonts w:ascii="Open Sans" w:hAnsi="Open Sans" w:cs="Open Sans"/>
          <w:sz w:val="21"/>
          <w:szCs w:val="21"/>
          <w:vertAlign w:val="superscript"/>
        </w:rPr>
        <w:t>th</w:t>
      </w:r>
      <w:r w:rsidR="008A328C" w:rsidRPr="00BF2CA1">
        <w:rPr>
          <w:rFonts w:ascii="Open Sans" w:hAnsi="Open Sans" w:cs="Open Sans"/>
          <w:sz w:val="21"/>
          <w:szCs w:val="21"/>
        </w:rPr>
        <w:t>,</w:t>
      </w:r>
      <w:r w:rsidR="008A328C" w:rsidRPr="005D3896">
        <w:rPr>
          <w:rFonts w:ascii="Open Sans" w:hAnsi="Open Sans" w:cs="Open Sans"/>
          <w:sz w:val="21"/>
          <w:szCs w:val="21"/>
        </w:rPr>
        <w:t xml:space="preserve"> 10:10 am in </w:t>
      </w:r>
      <w:r w:rsidR="00B977E9">
        <w:rPr>
          <w:rFonts w:ascii="Open Sans" w:hAnsi="Open Sans" w:cs="Open Sans"/>
          <w:sz w:val="21"/>
          <w:szCs w:val="21"/>
        </w:rPr>
        <w:t xml:space="preserve">the Cougar Room </w:t>
      </w:r>
    </w:p>
    <w:sectPr w:rsidR="00506591" w:rsidRPr="000601C5" w:rsidSect="001B5576">
      <w:footerReference w:type="default" r:id="rId9"/>
      <w:type w:val="continuous"/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10C7" w14:textId="77777777" w:rsidR="00801598" w:rsidRDefault="00801598" w:rsidP="005938EE">
      <w:pPr>
        <w:spacing w:after="0" w:line="240" w:lineRule="auto"/>
      </w:pPr>
      <w:r>
        <w:separator/>
      </w:r>
    </w:p>
  </w:endnote>
  <w:endnote w:type="continuationSeparator" w:id="0">
    <w:p w14:paraId="7F43BC28" w14:textId="77777777" w:rsidR="00801598" w:rsidRDefault="00801598" w:rsidP="0059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F7E1" w14:textId="25A7E088" w:rsidR="00C9408E" w:rsidRDefault="00C9408E">
    <w:pPr>
      <w:pStyle w:val="Footer"/>
      <w:pBdr>
        <w:top w:val="single" w:sz="4" w:space="1" w:color="D9D9D9" w:themeColor="background1" w:themeShade="D9"/>
      </w:pBdr>
      <w:jc w:val="right"/>
    </w:pPr>
  </w:p>
  <w:p w14:paraId="638C228A" w14:textId="77777777" w:rsidR="00C9408E" w:rsidRDefault="00C94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13B6" w14:textId="77777777" w:rsidR="00801598" w:rsidRDefault="00801598" w:rsidP="005938EE">
      <w:pPr>
        <w:spacing w:after="0" w:line="240" w:lineRule="auto"/>
      </w:pPr>
      <w:r>
        <w:separator/>
      </w:r>
    </w:p>
  </w:footnote>
  <w:footnote w:type="continuationSeparator" w:id="0">
    <w:p w14:paraId="565381AF" w14:textId="77777777" w:rsidR="00801598" w:rsidRDefault="00801598" w:rsidP="0059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4D85"/>
    <w:multiLevelType w:val="hybridMultilevel"/>
    <w:tmpl w:val="42EA59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679CE"/>
    <w:multiLevelType w:val="hybridMultilevel"/>
    <w:tmpl w:val="667E6AD4"/>
    <w:lvl w:ilvl="0" w:tplc="00B2FD6C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17854"/>
    <w:multiLevelType w:val="hybridMultilevel"/>
    <w:tmpl w:val="E73A20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87096"/>
    <w:multiLevelType w:val="hybridMultilevel"/>
    <w:tmpl w:val="892AA304"/>
    <w:lvl w:ilvl="0" w:tplc="818C365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5A7D73"/>
    <w:multiLevelType w:val="hybridMultilevel"/>
    <w:tmpl w:val="086A1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D3508A"/>
    <w:multiLevelType w:val="hybridMultilevel"/>
    <w:tmpl w:val="2E9C983A"/>
    <w:lvl w:ilvl="0" w:tplc="0ADC056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34C68"/>
    <w:multiLevelType w:val="hybridMultilevel"/>
    <w:tmpl w:val="0778D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170863"/>
    <w:multiLevelType w:val="hybridMultilevel"/>
    <w:tmpl w:val="01904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BF575E"/>
    <w:multiLevelType w:val="hybridMultilevel"/>
    <w:tmpl w:val="FCE6A9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ED039A"/>
    <w:multiLevelType w:val="hybridMultilevel"/>
    <w:tmpl w:val="11AC6408"/>
    <w:lvl w:ilvl="0" w:tplc="806C56B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BA74CE"/>
    <w:multiLevelType w:val="hybridMultilevel"/>
    <w:tmpl w:val="CADCD3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67138"/>
    <w:multiLevelType w:val="hybridMultilevel"/>
    <w:tmpl w:val="66BCD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167F56"/>
    <w:multiLevelType w:val="hybridMultilevel"/>
    <w:tmpl w:val="D10EBC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9F470F"/>
    <w:multiLevelType w:val="hybridMultilevel"/>
    <w:tmpl w:val="7682DA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6269DC"/>
    <w:multiLevelType w:val="hybridMultilevel"/>
    <w:tmpl w:val="52FCE88A"/>
    <w:lvl w:ilvl="0" w:tplc="3C98F95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8C7E9C"/>
    <w:multiLevelType w:val="hybridMultilevel"/>
    <w:tmpl w:val="04EC1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4532BF"/>
    <w:multiLevelType w:val="hybridMultilevel"/>
    <w:tmpl w:val="207CA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5A2BDD"/>
    <w:multiLevelType w:val="hybridMultilevel"/>
    <w:tmpl w:val="14988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6173F7"/>
    <w:multiLevelType w:val="hybridMultilevel"/>
    <w:tmpl w:val="556C7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FC6281"/>
    <w:multiLevelType w:val="hybridMultilevel"/>
    <w:tmpl w:val="6F8C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5067E"/>
    <w:multiLevelType w:val="hybridMultilevel"/>
    <w:tmpl w:val="9364E37E"/>
    <w:lvl w:ilvl="0" w:tplc="F9C0FAD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AF748C"/>
    <w:multiLevelType w:val="hybridMultilevel"/>
    <w:tmpl w:val="C22815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F4562E"/>
    <w:multiLevelType w:val="hybridMultilevel"/>
    <w:tmpl w:val="DD605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BF3F25"/>
    <w:multiLevelType w:val="hybridMultilevel"/>
    <w:tmpl w:val="759C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74B0F"/>
    <w:multiLevelType w:val="hybridMultilevel"/>
    <w:tmpl w:val="767E1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1560C2"/>
    <w:multiLevelType w:val="hybridMultilevel"/>
    <w:tmpl w:val="D5DE4E50"/>
    <w:lvl w:ilvl="0" w:tplc="72C4591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B0311"/>
    <w:multiLevelType w:val="hybridMultilevel"/>
    <w:tmpl w:val="AC7A56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4342672">
    <w:abstractNumId w:val="1"/>
  </w:num>
  <w:num w:numId="2" w16cid:durableId="848717597">
    <w:abstractNumId w:val="4"/>
  </w:num>
  <w:num w:numId="3" w16cid:durableId="1470826168">
    <w:abstractNumId w:val="22"/>
  </w:num>
  <w:num w:numId="4" w16cid:durableId="1029258649">
    <w:abstractNumId w:val="5"/>
  </w:num>
  <w:num w:numId="5" w16cid:durableId="1861313097">
    <w:abstractNumId w:val="20"/>
  </w:num>
  <w:num w:numId="6" w16cid:durableId="1030955627">
    <w:abstractNumId w:val="14"/>
  </w:num>
  <w:num w:numId="7" w16cid:durableId="390546775">
    <w:abstractNumId w:val="25"/>
  </w:num>
  <w:num w:numId="8" w16cid:durableId="1013415897">
    <w:abstractNumId w:val="2"/>
  </w:num>
  <w:num w:numId="9" w16cid:durableId="2088455557">
    <w:abstractNumId w:val="0"/>
  </w:num>
  <w:num w:numId="10" w16cid:durableId="1956675000">
    <w:abstractNumId w:val="19"/>
  </w:num>
  <w:num w:numId="11" w16cid:durableId="1159537533">
    <w:abstractNumId w:val="3"/>
  </w:num>
  <w:num w:numId="12" w16cid:durableId="425227505">
    <w:abstractNumId w:val="13"/>
  </w:num>
  <w:num w:numId="13" w16cid:durableId="9165493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7636883">
    <w:abstractNumId w:val="10"/>
  </w:num>
  <w:num w:numId="15" w16cid:durableId="1783573676">
    <w:abstractNumId w:val="9"/>
  </w:num>
  <w:num w:numId="16" w16cid:durableId="779177963">
    <w:abstractNumId w:val="24"/>
  </w:num>
  <w:num w:numId="17" w16cid:durableId="724915155">
    <w:abstractNumId w:val="18"/>
  </w:num>
  <w:num w:numId="18" w16cid:durableId="874587236">
    <w:abstractNumId w:val="21"/>
  </w:num>
  <w:num w:numId="19" w16cid:durableId="311909817">
    <w:abstractNumId w:val="15"/>
  </w:num>
  <w:num w:numId="20" w16cid:durableId="939068186">
    <w:abstractNumId w:val="7"/>
  </w:num>
  <w:num w:numId="21" w16cid:durableId="74476440">
    <w:abstractNumId w:val="8"/>
  </w:num>
  <w:num w:numId="22" w16cid:durableId="2076583753">
    <w:abstractNumId w:val="26"/>
  </w:num>
  <w:num w:numId="23" w16cid:durableId="154534105">
    <w:abstractNumId w:val="16"/>
  </w:num>
  <w:num w:numId="24" w16cid:durableId="27027227">
    <w:abstractNumId w:val="12"/>
  </w:num>
  <w:num w:numId="25" w16cid:durableId="898593377">
    <w:abstractNumId w:val="23"/>
  </w:num>
  <w:num w:numId="26" w16cid:durableId="1583904527">
    <w:abstractNumId w:val="11"/>
  </w:num>
  <w:num w:numId="27" w16cid:durableId="1260287641">
    <w:abstractNumId w:val="17"/>
  </w:num>
  <w:num w:numId="28" w16cid:durableId="16548165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3E0"/>
    <w:rsid w:val="00000BFB"/>
    <w:rsid w:val="00001466"/>
    <w:rsid w:val="00014297"/>
    <w:rsid w:val="00023921"/>
    <w:rsid w:val="00036255"/>
    <w:rsid w:val="000364BA"/>
    <w:rsid w:val="0005618F"/>
    <w:rsid w:val="0005658D"/>
    <w:rsid w:val="000601C5"/>
    <w:rsid w:val="000607C9"/>
    <w:rsid w:val="00064F86"/>
    <w:rsid w:val="00066199"/>
    <w:rsid w:val="00076207"/>
    <w:rsid w:val="00083366"/>
    <w:rsid w:val="0008412A"/>
    <w:rsid w:val="00086B97"/>
    <w:rsid w:val="000925B8"/>
    <w:rsid w:val="0009700E"/>
    <w:rsid w:val="000A148A"/>
    <w:rsid w:val="000A328A"/>
    <w:rsid w:val="000A5F26"/>
    <w:rsid w:val="000A788A"/>
    <w:rsid w:val="000B2681"/>
    <w:rsid w:val="000B4087"/>
    <w:rsid w:val="000B47F7"/>
    <w:rsid w:val="000B5BB7"/>
    <w:rsid w:val="000C50E9"/>
    <w:rsid w:val="000D16BE"/>
    <w:rsid w:val="000E1D1C"/>
    <w:rsid w:val="000F214E"/>
    <w:rsid w:val="000F2354"/>
    <w:rsid w:val="00100F12"/>
    <w:rsid w:val="00102905"/>
    <w:rsid w:val="001051E5"/>
    <w:rsid w:val="00105E92"/>
    <w:rsid w:val="00106DD6"/>
    <w:rsid w:val="00107431"/>
    <w:rsid w:val="0011195C"/>
    <w:rsid w:val="001142BF"/>
    <w:rsid w:val="0011440E"/>
    <w:rsid w:val="00120385"/>
    <w:rsid w:val="00121762"/>
    <w:rsid w:val="001247F4"/>
    <w:rsid w:val="00126C3F"/>
    <w:rsid w:val="001373B0"/>
    <w:rsid w:val="001408B2"/>
    <w:rsid w:val="00147F2D"/>
    <w:rsid w:val="00153D27"/>
    <w:rsid w:val="0015739F"/>
    <w:rsid w:val="00160D51"/>
    <w:rsid w:val="00161145"/>
    <w:rsid w:val="00165375"/>
    <w:rsid w:val="00171786"/>
    <w:rsid w:val="001732FA"/>
    <w:rsid w:val="001758DA"/>
    <w:rsid w:val="001854DF"/>
    <w:rsid w:val="00190840"/>
    <w:rsid w:val="001A3451"/>
    <w:rsid w:val="001A5242"/>
    <w:rsid w:val="001A7466"/>
    <w:rsid w:val="001B5576"/>
    <w:rsid w:val="001C0039"/>
    <w:rsid w:val="001C3D9B"/>
    <w:rsid w:val="001C3E10"/>
    <w:rsid w:val="001C6647"/>
    <w:rsid w:val="001E17C8"/>
    <w:rsid w:val="001E39B5"/>
    <w:rsid w:val="001E5C2A"/>
    <w:rsid w:val="001F0E9F"/>
    <w:rsid w:val="002159F3"/>
    <w:rsid w:val="002211B5"/>
    <w:rsid w:val="002318B7"/>
    <w:rsid w:val="002355CE"/>
    <w:rsid w:val="00237F13"/>
    <w:rsid w:val="00244668"/>
    <w:rsid w:val="00245691"/>
    <w:rsid w:val="00247003"/>
    <w:rsid w:val="00251324"/>
    <w:rsid w:val="002557B8"/>
    <w:rsid w:val="002562B5"/>
    <w:rsid w:val="002628AD"/>
    <w:rsid w:val="00264BB4"/>
    <w:rsid w:val="002777B3"/>
    <w:rsid w:val="002811FE"/>
    <w:rsid w:val="00285469"/>
    <w:rsid w:val="00287C77"/>
    <w:rsid w:val="002969DA"/>
    <w:rsid w:val="00296E5F"/>
    <w:rsid w:val="00297B0F"/>
    <w:rsid w:val="002B2108"/>
    <w:rsid w:val="002B2AE6"/>
    <w:rsid w:val="002B5923"/>
    <w:rsid w:val="002C7B91"/>
    <w:rsid w:val="002D147C"/>
    <w:rsid w:val="002E1777"/>
    <w:rsid w:val="002E2EA7"/>
    <w:rsid w:val="002E7265"/>
    <w:rsid w:val="002F7262"/>
    <w:rsid w:val="00302C43"/>
    <w:rsid w:val="0030474B"/>
    <w:rsid w:val="00311FF1"/>
    <w:rsid w:val="00312223"/>
    <w:rsid w:val="0032030C"/>
    <w:rsid w:val="003229EF"/>
    <w:rsid w:val="00322A10"/>
    <w:rsid w:val="00322DA8"/>
    <w:rsid w:val="00342E4C"/>
    <w:rsid w:val="0034303C"/>
    <w:rsid w:val="00346717"/>
    <w:rsid w:val="00351ECA"/>
    <w:rsid w:val="003529EC"/>
    <w:rsid w:val="00354D02"/>
    <w:rsid w:val="00356773"/>
    <w:rsid w:val="00364817"/>
    <w:rsid w:val="003651EE"/>
    <w:rsid w:val="00365237"/>
    <w:rsid w:val="00366002"/>
    <w:rsid w:val="003661DA"/>
    <w:rsid w:val="00382C1C"/>
    <w:rsid w:val="00386972"/>
    <w:rsid w:val="00394FCF"/>
    <w:rsid w:val="00396087"/>
    <w:rsid w:val="003A5F7C"/>
    <w:rsid w:val="003A725B"/>
    <w:rsid w:val="003A7EF0"/>
    <w:rsid w:val="003B127B"/>
    <w:rsid w:val="003B3F31"/>
    <w:rsid w:val="003B7CEB"/>
    <w:rsid w:val="003C1674"/>
    <w:rsid w:val="003C2E28"/>
    <w:rsid w:val="003C5B36"/>
    <w:rsid w:val="003D10CA"/>
    <w:rsid w:val="003D31BC"/>
    <w:rsid w:val="003D3D42"/>
    <w:rsid w:val="003D7CFA"/>
    <w:rsid w:val="003E7465"/>
    <w:rsid w:val="003E786F"/>
    <w:rsid w:val="003E7D7F"/>
    <w:rsid w:val="003F3759"/>
    <w:rsid w:val="00407D2B"/>
    <w:rsid w:val="00414492"/>
    <w:rsid w:val="00420898"/>
    <w:rsid w:val="00422504"/>
    <w:rsid w:val="00425114"/>
    <w:rsid w:val="00425A0A"/>
    <w:rsid w:val="00434289"/>
    <w:rsid w:val="00434E42"/>
    <w:rsid w:val="0043644F"/>
    <w:rsid w:val="004407E5"/>
    <w:rsid w:val="00443C2F"/>
    <w:rsid w:val="00452281"/>
    <w:rsid w:val="0045364E"/>
    <w:rsid w:val="00463294"/>
    <w:rsid w:val="00464A32"/>
    <w:rsid w:val="004713AD"/>
    <w:rsid w:val="004751BC"/>
    <w:rsid w:val="004779D4"/>
    <w:rsid w:val="00480A4B"/>
    <w:rsid w:val="004820BC"/>
    <w:rsid w:val="004839BB"/>
    <w:rsid w:val="004857D4"/>
    <w:rsid w:val="00485926"/>
    <w:rsid w:val="00487AB0"/>
    <w:rsid w:val="00487FD8"/>
    <w:rsid w:val="00490DC6"/>
    <w:rsid w:val="00493619"/>
    <w:rsid w:val="00495120"/>
    <w:rsid w:val="00496A38"/>
    <w:rsid w:val="00497DC4"/>
    <w:rsid w:val="004A4D7E"/>
    <w:rsid w:val="004A544E"/>
    <w:rsid w:val="004A61C6"/>
    <w:rsid w:val="004B011F"/>
    <w:rsid w:val="004C1EA2"/>
    <w:rsid w:val="004C28C8"/>
    <w:rsid w:val="004C2B8D"/>
    <w:rsid w:val="004C4734"/>
    <w:rsid w:val="004D1671"/>
    <w:rsid w:val="004D5D05"/>
    <w:rsid w:val="004D5F52"/>
    <w:rsid w:val="004E31CA"/>
    <w:rsid w:val="004E76E7"/>
    <w:rsid w:val="004F2C1F"/>
    <w:rsid w:val="004F7379"/>
    <w:rsid w:val="00502F33"/>
    <w:rsid w:val="00504296"/>
    <w:rsid w:val="00506591"/>
    <w:rsid w:val="005109B7"/>
    <w:rsid w:val="0051433B"/>
    <w:rsid w:val="005202FC"/>
    <w:rsid w:val="00533587"/>
    <w:rsid w:val="005346ED"/>
    <w:rsid w:val="00562500"/>
    <w:rsid w:val="005738EF"/>
    <w:rsid w:val="00574FCD"/>
    <w:rsid w:val="005769DB"/>
    <w:rsid w:val="00577E4E"/>
    <w:rsid w:val="00590260"/>
    <w:rsid w:val="005938EE"/>
    <w:rsid w:val="00594FDF"/>
    <w:rsid w:val="00595B8F"/>
    <w:rsid w:val="00595D20"/>
    <w:rsid w:val="005A053C"/>
    <w:rsid w:val="005A2F59"/>
    <w:rsid w:val="005A4F63"/>
    <w:rsid w:val="005B05E5"/>
    <w:rsid w:val="005B4442"/>
    <w:rsid w:val="005B5DC9"/>
    <w:rsid w:val="005C6466"/>
    <w:rsid w:val="005D1671"/>
    <w:rsid w:val="005D2ADB"/>
    <w:rsid w:val="005D3219"/>
    <w:rsid w:val="005D3492"/>
    <w:rsid w:val="005D3896"/>
    <w:rsid w:val="005D5A8D"/>
    <w:rsid w:val="005E2EA6"/>
    <w:rsid w:val="005E4940"/>
    <w:rsid w:val="005E51E7"/>
    <w:rsid w:val="005E73E0"/>
    <w:rsid w:val="00606205"/>
    <w:rsid w:val="006114E7"/>
    <w:rsid w:val="00611D5A"/>
    <w:rsid w:val="006156E8"/>
    <w:rsid w:val="00617DAF"/>
    <w:rsid w:val="00621DD6"/>
    <w:rsid w:val="00623B99"/>
    <w:rsid w:val="00630F56"/>
    <w:rsid w:val="00631EE9"/>
    <w:rsid w:val="006403E8"/>
    <w:rsid w:val="00642AB7"/>
    <w:rsid w:val="00644B1D"/>
    <w:rsid w:val="00647F70"/>
    <w:rsid w:val="00651438"/>
    <w:rsid w:val="00660984"/>
    <w:rsid w:val="00670E52"/>
    <w:rsid w:val="00681D40"/>
    <w:rsid w:val="0068538B"/>
    <w:rsid w:val="00685D70"/>
    <w:rsid w:val="00685F7E"/>
    <w:rsid w:val="00694B2C"/>
    <w:rsid w:val="00696317"/>
    <w:rsid w:val="00697278"/>
    <w:rsid w:val="006A0877"/>
    <w:rsid w:val="006B2469"/>
    <w:rsid w:val="006D22BE"/>
    <w:rsid w:val="006D2AC9"/>
    <w:rsid w:val="006E03B3"/>
    <w:rsid w:val="006F0BA4"/>
    <w:rsid w:val="006F1A2E"/>
    <w:rsid w:val="006F22A3"/>
    <w:rsid w:val="006F4D41"/>
    <w:rsid w:val="006F6F6D"/>
    <w:rsid w:val="006F77BC"/>
    <w:rsid w:val="00700068"/>
    <w:rsid w:val="00704738"/>
    <w:rsid w:val="0071095C"/>
    <w:rsid w:val="007152F0"/>
    <w:rsid w:val="00720C48"/>
    <w:rsid w:val="00724D64"/>
    <w:rsid w:val="00724E82"/>
    <w:rsid w:val="007266A2"/>
    <w:rsid w:val="00732663"/>
    <w:rsid w:val="00736846"/>
    <w:rsid w:val="0074002A"/>
    <w:rsid w:val="00740355"/>
    <w:rsid w:val="00743E06"/>
    <w:rsid w:val="00755348"/>
    <w:rsid w:val="007606E9"/>
    <w:rsid w:val="00760928"/>
    <w:rsid w:val="00763166"/>
    <w:rsid w:val="00763679"/>
    <w:rsid w:val="00764B8B"/>
    <w:rsid w:val="00766FFB"/>
    <w:rsid w:val="00775FB1"/>
    <w:rsid w:val="00781F39"/>
    <w:rsid w:val="00782B07"/>
    <w:rsid w:val="00793F5C"/>
    <w:rsid w:val="00793F86"/>
    <w:rsid w:val="007A0887"/>
    <w:rsid w:val="007B14B5"/>
    <w:rsid w:val="007B1988"/>
    <w:rsid w:val="007B205C"/>
    <w:rsid w:val="007C167A"/>
    <w:rsid w:val="007C5D4A"/>
    <w:rsid w:val="007C7B7A"/>
    <w:rsid w:val="007D7287"/>
    <w:rsid w:val="007E0946"/>
    <w:rsid w:val="007F0E0C"/>
    <w:rsid w:val="007F1A7C"/>
    <w:rsid w:val="007F4F97"/>
    <w:rsid w:val="00801598"/>
    <w:rsid w:val="00803138"/>
    <w:rsid w:val="00806AC2"/>
    <w:rsid w:val="00825F3F"/>
    <w:rsid w:val="00830414"/>
    <w:rsid w:val="0083140D"/>
    <w:rsid w:val="00831893"/>
    <w:rsid w:val="00831DA9"/>
    <w:rsid w:val="00842625"/>
    <w:rsid w:val="00850A96"/>
    <w:rsid w:val="00851212"/>
    <w:rsid w:val="008516BE"/>
    <w:rsid w:val="00856A0E"/>
    <w:rsid w:val="00856E3D"/>
    <w:rsid w:val="00862EF2"/>
    <w:rsid w:val="00865ECF"/>
    <w:rsid w:val="00870A8D"/>
    <w:rsid w:val="0087311D"/>
    <w:rsid w:val="00873D8F"/>
    <w:rsid w:val="00887443"/>
    <w:rsid w:val="008978BD"/>
    <w:rsid w:val="008A328C"/>
    <w:rsid w:val="008A3A4B"/>
    <w:rsid w:val="008A52E6"/>
    <w:rsid w:val="008A72B9"/>
    <w:rsid w:val="008A74E1"/>
    <w:rsid w:val="008B0495"/>
    <w:rsid w:val="008B2681"/>
    <w:rsid w:val="008B758B"/>
    <w:rsid w:val="008C0E9A"/>
    <w:rsid w:val="008C2596"/>
    <w:rsid w:val="008C48AA"/>
    <w:rsid w:val="008C5CD6"/>
    <w:rsid w:val="008C6DBE"/>
    <w:rsid w:val="008E2244"/>
    <w:rsid w:val="008E5324"/>
    <w:rsid w:val="008E5AC5"/>
    <w:rsid w:val="008F2E21"/>
    <w:rsid w:val="008F525D"/>
    <w:rsid w:val="009003F1"/>
    <w:rsid w:val="0090282C"/>
    <w:rsid w:val="00904591"/>
    <w:rsid w:val="009062BF"/>
    <w:rsid w:val="00906DD2"/>
    <w:rsid w:val="00915E63"/>
    <w:rsid w:val="009164B2"/>
    <w:rsid w:val="00927BEF"/>
    <w:rsid w:val="00930819"/>
    <w:rsid w:val="009328F9"/>
    <w:rsid w:val="00933947"/>
    <w:rsid w:val="009339A9"/>
    <w:rsid w:val="00933FD9"/>
    <w:rsid w:val="009417F3"/>
    <w:rsid w:val="00942BBC"/>
    <w:rsid w:val="00942C8E"/>
    <w:rsid w:val="00953883"/>
    <w:rsid w:val="00955572"/>
    <w:rsid w:val="00960254"/>
    <w:rsid w:val="00960283"/>
    <w:rsid w:val="009653C7"/>
    <w:rsid w:val="0096545E"/>
    <w:rsid w:val="00967B4E"/>
    <w:rsid w:val="00971430"/>
    <w:rsid w:val="009766B2"/>
    <w:rsid w:val="00981F89"/>
    <w:rsid w:val="00983DBB"/>
    <w:rsid w:val="00984FBF"/>
    <w:rsid w:val="00986749"/>
    <w:rsid w:val="00986A7F"/>
    <w:rsid w:val="00996FD9"/>
    <w:rsid w:val="009A4675"/>
    <w:rsid w:val="009A4AE2"/>
    <w:rsid w:val="009B77CD"/>
    <w:rsid w:val="009C6F33"/>
    <w:rsid w:val="009D4D88"/>
    <w:rsid w:val="009D4E8C"/>
    <w:rsid w:val="009E08A0"/>
    <w:rsid w:val="009E0A46"/>
    <w:rsid w:val="009E4A0E"/>
    <w:rsid w:val="009E6E94"/>
    <w:rsid w:val="009F370A"/>
    <w:rsid w:val="009F5052"/>
    <w:rsid w:val="00A00280"/>
    <w:rsid w:val="00A00491"/>
    <w:rsid w:val="00A0473C"/>
    <w:rsid w:val="00A1690D"/>
    <w:rsid w:val="00A21AE7"/>
    <w:rsid w:val="00A2748E"/>
    <w:rsid w:val="00A27698"/>
    <w:rsid w:val="00A33906"/>
    <w:rsid w:val="00A3496B"/>
    <w:rsid w:val="00A35124"/>
    <w:rsid w:val="00A36E3A"/>
    <w:rsid w:val="00A3739F"/>
    <w:rsid w:val="00A42E11"/>
    <w:rsid w:val="00A431C8"/>
    <w:rsid w:val="00A479F6"/>
    <w:rsid w:val="00A47F41"/>
    <w:rsid w:val="00A52375"/>
    <w:rsid w:val="00A52698"/>
    <w:rsid w:val="00A63556"/>
    <w:rsid w:val="00A64036"/>
    <w:rsid w:val="00A649E9"/>
    <w:rsid w:val="00A70F14"/>
    <w:rsid w:val="00A716A3"/>
    <w:rsid w:val="00A721E2"/>
    <w:rsid w:val="00A7472B"/>
    <w:rsid w:val="00A802A0"/>
    <w:rsid w:val="00A82A4E"/>
    <w:rsid w:val="00A8421A"/>
    <w:rsid w:val="00A84426"/>
    <w:rsid w:val="00A86201"/>
    <w:rsid w:val="00A8725E"/>
    <w:rsid w:val="00A95CA4"/>
    <w:rsid w:val="00A96B7E"/>
    <w:rsid w:val="00AB18EF"/>
    <w:rsid w:val="00AB1D24"/>
    <w:rsid w:val="00AB71FC"/>
    <w:rsid w:val="00AD5503"/>
    <w:rsid w:val="00AE09C8"/>
    <w:rsid w:val="00AE0AB6"/>
    <w:rsid w:val="00AE5A91"/>
    <w:rsid w:val="00AE79E2"/>
    <w:rsid w:val="00B15D21"/>
    <w:rsid w:val="00B212E7"/>
    <w:rsid w:val="00B21F5A"/>
    <w:rsid w:val="00B23FF2"/>
    <w:rsid w:val="00B252B5"/>
    <w:rsid w:val="00B25ADB"/>
    <w:rsid w:val="00B35E2E"/>
    <w:rsid w:val="00B471B0"/>
    <w:rsid w:val="00B51194"/>
    <w:rsid w:val="00B616CA"/>
    <w:rsid w:val="00B650E5"/>
    <w:rsid w:val="00B65B67"/>
    <w:rsid w:val="00B70AF6"/>
    <w:rsid w:val="00B726C2"/>
    <w:rsid w:val="00B7288D"/>
    <w:rsid w:val="00B73451"/>
    <w:rsid w:val="00B74553"/>
    <w:rsid w:val="00B763A8"/>
    <w:rsid w:val="00B834FE"/>
    <w:rsid w:val="00B839E0"/>
    <w:rsid w:val="00B977E9"/>
    <w:rsid w:val="00BA0750"/>
    <w:rsid w:val="00BA1931"/>
    <w:rsid w:val="00BA6BDC"/>
    <w:rsid w:val="00BA72DE"/>
    <w:rsid w:val="00BA7791"/>
    <w:rsid w:val="00BB36E2"/>
    <w:rsid w:val="00BB5E98"/>
    <w:rsid w:val="00BB7D6A"/>
    <w:rsid w:val="00BC100C"/>
    <w:rsid w:val="00BC2C08"/>
    <w:rsid w:val="00BC6FEF"/>
    <w:rsid w:val="00BD472C"/>
    <w:rsid w:val="00BD6096"/>
    <w:rsid w:val="00BE00D5"/>
    <w:rsid w:val="00BE54E3"/>
    <w:rsid w:val="00BF2CA1"/>
    <w:rsid w:val="00BF34E3"/>
    <w:rsid w:val="00BF466A"/>
    <w:rsid w:val="00BF6CB7"/>
    <w:rsid w:val="00BF7A10"/>
    <w:rsid w:val="00C01741"/>
    <w:rsid w:val="00C038A4"/>
    <w:rsid w:val="00C06152"/>
    <w:rsid w:val="00C0673A"/>
    <w:rsid w:val="00C07B2E"/>
    <w:rsid w:val="00C15A80"/>
    <w:rsid w:val="00C15EAC"/>
    <w:rsid w:val="00C26F0A"/>
    <w:rsid w:val="00C30330"/>
    <w:rsid w:val="00C514D2"/>
    <w:rsid w:val="00C552D4"/>
    <w:rsid w:val="00C57007"/>
    <w:rsid w:val="00C622A9"/>
    <w:rsid w:val="00C62941"/>
    <w:rsid w:val="00C66960"/>
    <w:rsid w:val="00C671BF"/>
    <w:rsid w:val="00C75582"/>
    <w:rsid w:val="00C82B10"/>
    <w:rsid w:val="00C83DC0"/>
    <w:rsid w:val="00C84C3C"/>
    <w:rsid w:val="00C864BB"/>
    <w:rsid w:val="00C926C7"/>
    <w:rsid w:val="00C9408E"/>
    <w:rsid w:val="00C95FC8"/>
    <w:rsid w:val="00C96E6E"/>
    <w:rsid w:val="00CA5F47"/>
    <w:rsid w:val="00CB13A1"/>
    <w:rsid w:val="00CB67E8"/>
    <w:rsid w:val="00CC338B"/>
    <w:rsid w:val="00CD44A5"/>
    <w:rsid w:val="00CD63F6"/>
    <w:rsid w:val="00CE01E4"/>
    <w:rsid w:val="00CE0C0B"/>
    <w:rsid w:val="00CE367F"/>
    <w:rsid w:val="00CE71BA"/>
    <w:rsid w:val="00CF0FFF"/>
    <w:rsid w:val="00CF1A8D"/>
    <w:rsid w:val="00CF2B93"/>
    <w:rsid w:val="00CF3765"/>
    <w:rsid w:val="00D01E1A"/>
    <w:rsid w:val="00D0799F"/>
    <w:rsid w:val="00D14E8A"/>
    <w:rsid w:val="00D21A22"/>
    <w:rsid w:val="00D23966"/>
    <w:rsid w:val="00D23B84"/>
    <w:rsid w:val="00D23FF6"/>
    <w:rsid w:val="00D2670F"/>
    <w:rsid w:val="00D33A24"/>
    <w:rsid w:val="00D33E4D"/>
    <w:rsid w:val="00D35537"/>
    <w:rsid w:val="00D35BAD"/>
    <w:rsid w:val="00D44E15"/>
    <w:rsid w:val="00D467B1"/>
    <w:rsid w:val="00D46837"/>
    <w:rsid w:val="00D47933"/>
    <w:rsid w:val="00D47A18"/>
    <w:rsid w:val="00D50F51"/>
    <w:rsid w:val="00D52A60"/>
    <w:rsid w:val="00D53D78"/>
    <w:rsid w:val="00D56114"/>
    <w:rsid w:val="00D56A72"/>
    <w:rsid w:val="00D64869"/>
    <w:rsid w:val="00D74D9A"/>
    <w:rsid w:val="00D76E90"/>
    <w:rsid w:val="00D810EC"/>
    <w:rsid w:val="00D8364E"/>
    <w:rsid w:val="00D862C1"/>
    <w:rsid w:val="00D9320F"/>
    <w:rsid w:val="00D94A04"/>
    <w:rsid w:val="00D9734F"/>
    <w:rsid w:val="00DA0487"/>
    <w:rsid w:val="00DA3E89"/>
    <w:rsid w:val="00DA5ECC"/>
    <w:rsid w:val="00DA645A"/>
    <w:rsid w:val="00DB431E"/>
    <w:rsid w:val="00DB6A68"/>
    <w:rsid w:val="00DC0F23"/>
    <w:rsid w:val="00DD7299"/>
    <w:rsid w:val="00DF2D15"/>
    <w:rsid w:val="00E04134"/>
    <w:rsid w:val="00E12735"/>
    <w:rsid w:val="00E155DB"/>
    <w:rsid w:val="00E16A16"/>
    <w:rsid w:val="00E205BC"/>
    <w:rsid w:val="00E25699"/>
    <w:rsid w:val="00E31EF1"/>
    <w:rsid w:val="00E410A7"/>
    <w:rsid w:val="00E4517E"/>
    <w:rsid w:val="00E517EA"/>
    <w:rsid w:val="00E51A45"/>
    <w:rsid w:val="00E527BA"/>
    <w:rsid w:val="00E55BBB"/>
    <w:rsid w:val="00E629E4"/>
    <w:rsid w:val="00E6309E"/>
    <w:rsid w:val="00E7012A"/>
    <w:rsid w:val="00E7779D"/>
    <w:rsid w:val="00E811CA"/>
    <w:rsid w:val="00E81A60"/>
    <w:rsid w:val="00E82826"/>
    <w:rsid w:val="00E83603"/>
    <w:rsid w:val="00E938DC"/>
    <w:rsid w:val="00E97BFA"/>
    <w:rsid w:val="00EA2A5E"/>
    <w:rsid w:val="00EA7A5A"/>
    <w:rsid w:val="00EB615F"/>
    <w:rsid w:val="00EE057F"/>
    <w:rsid w:val="00EF0684"/>
    <w:rsid w:val="00EF6002"/>
    <w:rsid w:val="00F043C7"/>
    <w:rsid w:val="00F06074"/>
    <w:rsid w:val="00F10FDE"/>
    <w:rsid w:val="00F1306B"/>
    <w:rsid w:val="00F1447C"/>
    <w:rsid w:val="00F203ED"/>
    <w:rsid w:val="00F22BDD"/>
    <w:rsid w:val="00F258AC"/>
    <w:rsid w:val="00F32EE0"/>
    <w:rsid w:val="00F37850"/>
    <w:rsid w:val="00F445D5"/>
    <w:rsid w:val="00F454F1"/>
    <w:rsid w:val="00F534E4"/>
    <w:rsid w:val="00F57F48"/>
    <w:rsid w:val="00F60A84"/>
    <w:rsid w:val="00F61749"/>
    <w:rsid w:val="00F629F4"/>
    <w:rsid w:val="00F62B6F"/>
    <w:rsid w:val="00F67355"/>
    <w:rsid w:val="00F72993"/>
    <w:rsid w:val="00F754D2"/>
    <w:rsid w:val="00F84056"/>
    <w:rsid w:val="00F93CF8"/>
    <w:rsid w:val="00FA272E"/>
    <w:rsid w:val="00FA3D0A"/>
    <w:rsid w:val="00FA581B"/>
    <w:rsid w:val="00FA7D5E"/>
    <w:rsid w:val="00FB476B"/>
    <w:rsid w:val="00FC06BC"/>
    <w:rsid w:val="00FC48B5"/>
    <w:rsid w:val="00FC6B48"/>
    <w:rsid w:val="00FC7DC0"/>
    <w:rsid w:val="00FD0008"/>
    <w:rsid w:val="00FD162B"/>
    <w:rsid w:val="00FD3D20"/>
    <w:rsid w:val="00FD5F1E"/>
    <w:rsid w:val="00FE1915"/>
    <w:rsid w:val="00FE4482"/>
    <w:rsid w:val="00FE52C5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."/>
  <w:listSeparator w:val=","/>
  <w14:docId w14:val="1865104B"/>
  <w15:docId w15:val="{DDFEFC76-5AD4-4C76-8C59-E8731DA0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47C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3E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1433B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205"/>
    <w:rPr>
      <w:rFonts w:ascii="Tahoma" w:hAnsi="Tahoma" w:cs="Tahoma"/>
      <w:sz w:val="16"/>
      <w:szCs w:val="16"/>
    </w:rPr>
  </w:style>
  <w:style w:type="character" w:customStyle="1" w:styleId="hascaption">
    <w:name w:val="hascaption"/>
    <w:basedOn w:val="DefaultParagraphFont"/>
    <w:rsid w:val="009A4675"/>
  </w:style>
  <w:style w:type="paragraph" w:styleId="Header">
    <w:name w:val="header"/>
    <w:basedOn w:val="Normal"/>
    <w:link w:val="HeaderChar"/>
    <w:uiPriority w:val="99"/>
    <w:unhideWhenUsed/>
    <w:rsid w:val="0059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8EE"/>
  </w:style>
  <w:style w:type="paragraph" w:styleId="Footer">
    <w:name w:val="footer"/>
    <w:basedOn w:val="Normal"/>
    <w:link w:val="FooterChar"/>
    <w:uiPriority w:val="99"/>
    <w:unhideWhenUsed/>
    <w:rsid w:val="0059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8EE"/>
  </w:style>
  <w:style w:type="character" w:customStyle="1" w:styleId="Heading1Char">
    <w:name w:val="Heading 1 Char"/>
    <w:basedOn w:val="DefaultParagraphFont"/>
    <w:link w:val="Heading1"/>
    <w:uiPriority w:val="9"/>
    <w:rsid w:val="00F1447C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A5F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B30F4-8556-4385-A423-B2C81675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Sarah Criss</cp:lastModifiedBy>
  <cp:revision>2</cp:revision>
  <cp:lastPrinted>2023-12-07T21:10:00Z</cp:lastPrinted>
  <dcterms:created xsi:type="dcterms:W3CDTF">2024-03-14T20:48:00Z</dcterms:created>
  <dcterms:modified xsi:type="dcterms:W3CDTF">2024-03-14T20:48:00Z</dcterms:modified>
</cp:coreProperties>
</file>